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3F" w:rsidRPr="00824AC7" w:rsidRDefault="0074493F" w:rsidP="0074493F">
      <w:pPr>
        <w:pStyle w:val="a3"/>
        <w:spacing w:line="240" w:lineRule="auto"/>
        <w:jc w:val="center"/>
        <w:rPr>
          <w:rFonts w:ascii="이화체" w:eastAsia="이화체" w:hAnsi="이화체"/>
        </w:rPr>
      </w:pPr>
      <w:r w:rsidRPr="00824AC7">
        <w:rPr>
          <w:rFonts w:ascii="이화체" w:eastAsia="이화체" w:hAnsi="이화체" w:hint="eastAsia"/>
          <w:bCs/>
          <w:sz w:val="28"/>
          <w:szCs w:val="28"/>
        </w:rPr>
        <w:t>Ewha International Student Ambassador Application</w:t>
      </w:r>
    </w:p>
    <w:p w:rsidR="0074493F" w:rsidRDefault="0074493F" w:rsidP="0074493F">
      <w:pPr>
        <w:pStyle w:val="a3"/>
        <w:spacing w:line="240" w:lineRule="auto"/>
        <w:jc w:val="center"/>
        <w:rPr>
          <w:rFonts w:ascii="이화체" w:eastAsia="이화체" w:hAnsi="이화체"/>
          <w:bCs/>
          <w:sz w:val="28"/>
          <w:szCs w:val="28"/>
        </w:rPr>
      </w:pPr>
      <w:r w:rsidRPr="00824AC7">
        <w:rPr>
          <w:rFonts w:ascii="이화체" w:eastAsia="이화체" w:hAnsi="이화체" w:hint="eastAsia"/>
          <w:bCs/>
          <w:sz w:val="28"/>
          <w:szCs w:val="28"/>
        </w:rPr>
        <w:t>이화 유학생 홍보대사 지원서</w:t>
      </w:r>
    </w:p>
    <w:p w:rsidR="008D4426" w:rsidRPr="00824AC7" w:rsidRDefault="008D4426" w:rsidP="0074493F">
      <w:pPr>
        <w:pStyle w:val="a3"/>
        <w:spacing w:line="240" w:lineRule="auto"/>
        <w:jc w:val="center"/>
        <w:rPr>
          <w:rFonts w:ascii="이화체" w:eastAsia="이화체" w:hAnsi="이화체"/>
          <w:bCs/>
          <w:sz w:val="28"/>
          <w:szCs w:val="28"/>
        </w:rPr>
      </w:pPr>
    </w:p>
    <w:p w:rsidR="009769A0" w:rsidRPr="009769A0" w:rsidRDefault="009769A0" w:rsidP="0074493F">
      <w:pPr>
        <w:pStyle w:val="a3"/>
        <w:spacing w:line="240" w:lineRule="auto"/>
        <w:jc w:val="center"/>
        <w:rPr>
          <w:sz w:val="4"/>
        </w:rPr>
      </w:pPr>
    </w:p>
    <w:tbl>
      <w:tblPr>
        <w:tblW w:w="915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3615"/>
        <w:gridCol w:w="1497"/>
        <w:gridCol w:w="1928"/>
      </w:tblGrid>
      <w:tr w:rsidR="00824AC7" w:rsidRPr="00824AC7" w:rsidTr="007128D3">
        <w:trPr>
          <w:trHeight w:val="426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4AC7" w:rsidRPr="00824AC7" w:rsidRDefault="00824AC7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Last Name / 성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4AC7" w:rsidRPr="00824AC7" w:rsidRDefault="00824AC7" w:rsidP="0074493F">
            <w:pPr>
              <w:widowControl/>
              <w:wordWrap/>
              <w:autoSpaceDE/>
              <w:autoSpaceDN/>
              <w:snapToGrid w:val="0"/>
              <w:spacing w:after="0" w:line="18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24AC7" w:rsidRPr="00824AC7" w:rsidRDefault="00824AC7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Picture Here</w:t>
            </w:r>
          </w:p>
          <w:p w:rsidR="00824AC7" w:rsidRPr="00824AC7" w:rsidRDefault="00824AC7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사진 첨부</w:t>
            </w:r>
          </w:p>
        </w:tc>
      </w:tr>
      <w:tr w:rsidR="00824AC7" w:rsidRPr="00824AC7" w:rsidTr="007128D3">
        <w:trPr>
          <w:trHeight w:val="347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4AC7" w:rsidRPr="00824AC7" w:rsidRDefault="00824AC7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First Name / 이름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4AC7" w:rsidRPr="00824AC7" w:rsidRDefault="00824AC7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24AC7" w:rsidRPr="00824AC7" w:rsidRDefault="00824AC7" w:rsidP="007449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381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Nationality / 국적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387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Student ID</w:t>
            </w:r>
            <w:r w:rsidR="007128D3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# / 학번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388"/>
        </w:trPr>
        <w:tc>
          <w:tcPr>
            <w:tcW w:w="21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School Year / 학년</w:t>
            </w:r>
          </w:p>
        </w:tc>
        <w:tc>
          <w:tcPr>
            <w:tcW w:w="5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18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Department, Major</w:t>
            </w:r>
            <w:r w:rsid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t xml:space="preserve"> /</w:t>
            </w:r>
          </w:p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18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학과 및 전공</w:t>
            </w:r>
          </w:p>
        </w:tc>
        <w:tc>
          <w:tcPr>
            <w:tcW w:w="7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414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Contact Info</w:t>
            </w:r>
            <w:r w:rsid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DC406B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E</w:t>
            </w:r>
            <w:r w:rsidR="0074493F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mail: </w:t>
            </w:r>
          </w:p>
        </w:tc>
        <w:tc>
          <w:tcPr>
            <w:tcW w:w="3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DC406B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M</w:t>
            </w:r>
            <w:bookmarkStart w:id="0" w:name="_GoBack"/>
            <w:bookmarkEnd w:id="0"/>
            <w:r w:rsidR="0074493F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obile phone</w:t>
            </w:r>
            <w:r w:rsid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4493F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#: </w:t>
            </w:r>
          </w:p>
        </w:tc>
      </w:tr>
      <w:tr w:rsidR="0074493F" w:rsidRPr="00824AC7" w:rsidTr="007128D3">
        <w:trPr>
          <w:trHeight w:val="552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Address in Korea</w:t>
            </w:r>
            <w:r w:rsid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t xml:space="preserve"> /</w:t>
            </w:r>
          </w:p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한국</w:t>
            </w:r>
            <w:r w:rsid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7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604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Address in Home Country/ 모국 내 주소</w:t>
            </w:r>
          </w:p>
        </w:tc>
        <w:tc>
          <w:tcPr>
            <w:tcW w:w="7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515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School Name (alma mater) / 모교 이름</w:t>
            </w:r>
          </w:p>
        </w:tc>
        <w:tc>
          <w:tcPr>
            <w:tcW w:w="7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2673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Schools and/or</w:t>
            </w:r>
            <w:r w:rsidRP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br/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Institutions Planned</w:t>
            </w:r>
            <w:r w:rsidRP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br/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to Visit</w:t>
            </w:r>
          </w:p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방문예정 </w:t>
            </w:r>
            <w:r w:rsidRP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br/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학교 및 기관들</w:t>
            </w:r>
          </w:p>
        </w:tc>
        <w:tc>
          <w:tcPr>
            <w:tcW w:w="7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74493F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School/institution name (학교/기관명) &amp; the city </w:t>
            </w:r>
            <w:r w:rsidR="00C263BC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it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 is located in</w:t>
            </w:r>
            <w:r w:rsidR="00C263BC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(위치-도시명) </w:t>
            </w:r>
          </w:p>
          <w:p w:rsidR="0074493F" w:rsidRDefault="0074493F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  <w:p w:rsidR="007128D3" w:rsidRPr="00824AC7" w:rsidRDefault="007128D3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4493F" w:rsidRDefault="0074493F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  <w:p w:rsidR="007128D3" w:rsidRPr="00824AC7" w:rsidRDefault="007128D3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4493F" w:rsidRPr="007128D3" w:rsidRDefault="0074493F" w:rsidP="007128D3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  <w:p w:rsidR="008D4426" w:rsidRPr="00824AC7" w:rsidRDefault="008D4426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8D4426" w:rsidRDefault="0074493F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i/>
                <w:iCs/>
                <w:color w:val="000000"/>
                <w:kern w:val="0"/>
                <w:sz w:val="16"/>
                <w:szCs w:val="16"/>
              </w:rPr>
            </w:pPr>
            <w:r w:rsidRPr="00824AC7">
              <w:rPr>
                <w:rFonts w:ascii="이화체" w:eastAsia="이화체" w:hAnsi="이화체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※ Graduate students may visit both the alma mater </w:t>
            </w:r>
            <w:r w:rsidR="008D4426" w:rsidRPr="00824AC7">
              <w:rPr>
                <w:rFonts w:ascii="이화체" w:eastAsia="이화체" w:hAnsi="이화체" w:cs="굴림"/>
                <w:i/>
                <w:iCs/>
                <w:color w:val="000000"/>
                <w:kern w:val="0"/>
                <w:sz w:val="16"/>
                <w:szCs w:val="16"/>
              </w:rPr>
              <w:t>high school</w:t>
            </w:r>
            <w:r w:rsidR="008D4426">
              <w:rPr>
                <w:rFonts w:ascii="이화체" w:eastAsia="이화체" w:hAnsi="이화체" w:cs="굴림" w:hint="eastAsia"/>
                <w:i/>
                <w:iCs/>
                <w:color w:val="000000"/>
                <w:kern w:val="0"/>
                <w:sz w:val="16"/>
                <w:szCs w:val="16"/>
              </w:rPr>
              <w:t xml:space="preserve"> and university.</w:t>
            </w:r>
          </w:p>
          <w:p w:rsidR="0074493F" w:rsidRPr="00824AC7" w:rsidRDefault="0074493F" w:rsidP="008D442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50" w:firstLine="216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i/>
                <w:iCs/>
                <w:color w:val="000000"/>
                <w:kern w:val="0"/>
                <w:sz w:val="16"/>
                <w:szCs w:val="16"/>
              </w:rPr>
              <w:t>대학원생의 경우, 고등학교와 대학교 둘 다 방문할 수 있음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74493F" w:rsidRPr="00824AC7" w:rsidTr="007128D3">
        <w:trPr>
          <w:trHeight w:val="2846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493F" w:rsidRPr="00824AC7" w:rsidRDefault="00824AC7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Your P</w:t>
            </w:r>
            <w:r w:rsidR="0074493F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lan as a</w:t>
            </w:r>
            <w:r w:rsidR="0074493F" w:rsidRP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br/>
            </w:r>
            <w:r w:rsidR="0074493F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Student Ambassador</w:t>
            </w:r>
          </w:p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&amp; Reasons for Applying</w:t>
            </w:r>
          </w:p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4493F" w:rsidRPr="00824AC7" w:rsidRDefault="0074493F" w:rsidP="00824AC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이화</w:t>
            </w:r>
            <w:r w:rsid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유학생 홍보대사로서의 </w:t>
            </w:r>
            <w:r w:rsidRPr="00824AC7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br/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계획 및 지원동기</w:t>
            </w:r>
          </w:p>
        </w:tc>
        <w:tc>
          <w:tcPr>
            <w:tcW w:w="7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93F" w:rsidRDefault="0074493F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  <w:p w:rsidR="007128D3" w:rsidRPr="00824AC7" w:rsidRDefault="007128D3" w:rsidP="0074493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</w:p>
        </w:tc>
      </w:tr>
      <w:tr w:rsidR="0074493F" w:rsidRPr="00824AC7" w:rsidTr="007128D3">
        <w:trPr>
          <w:trHeight w:val="2236"/>
        </w:trPr>
        <w:tc>
          <w:tcPr>
            <w:tcW w:w="9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4AC7" w:rsidRDefault="0074493F" w:rsidP="00940190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I have read and understand the Ewha International Student Ambassador </w:t>
            </w:r>
            <w:r w:rsid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program description and duties.</w:t>
            </w:r>
          </w:p>
          <w:p w:rsidR="00824AC7" w:rsidRDefault="0074493F" w:rsidP="00940190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I hereby verify that I will participate and take responsibility as a proud Ewha In</w:t>
            </w:r>
            <w:r w:rsid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ternational Student Ambassador.</w:t>
            </w:r>
          </w:p>
          <w:p w:rsidR="00336288" w:rsidRDefault="0074493F" w:rsidP="00940190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이화 유학생 홍보대사 지원서의 내용과 역할에 대해 잘 읽고 이해하였으며, 이화 유학생 홍보대사로서 맡은 바에 대해 열심히 활동하고 책임을 이행할 것을 약속합니다.</w:t>
            </w:r>
            <w:r w:rsidR="007128D3"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4493F" w:rsidRDefault="0074493F" w:rsidP="00940190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I agree to the collection and use of my personal information that I provide. 본인은 본인의 개인정보 수집 및 이용에 동의합니다. </w:t>
            </w:r>
          </w:p>
          <w:p w:rsidR="00336288" w:rsidRPr="00824AC7" w:rsidRDefault="00336288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이화체" w:eastAsia="이화체" w:hAnsi="이화체" w:cs="굴림" w:hint="eastAsia"/>
                <w:color w:val="000000"/>
                <w:kern w:val="0"/>
                <w:szCs w:val="20"/>
              </w:rPr>
            </w:pPr>
          </w:p>
          <w:p w:rsidR="0074493F" w:rsidRPr="00824AC7" w:rsidRDefault="0074493F" w:rsidP="00C263BC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400" w:firstLine="648"/>
              <w:rPr>
                <w:rFonts w:ascii="이화체" w:eastAsia="이화체" w:hAnsi="이화체" w:cs="굴림"/>
                <w:color w:val="000000"/>
                <w:kern w:val="0"/>
                <w:szCs w:val="20"/>
              </w:rPr>
            </w:pP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Date / 날짜 ____________________________ </w:t>
            </w:r>
            <w:r w:rsidR="00C263BC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Signature / 서명____________________</w:t>
            </w:r>
            <w:r w:rsidR="00C263BC"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__________</w:t>
            </w:r>
            <w:r w:rsidRPr="00824AC7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__</w:t>
            </w:r>
          </w:p>
        </w:tc>
      </w:tr>
    </w:tbl>
    <w:p w:rsidR="00796CE4" w:rsidRDefault="00796CE4" w:rsidP="007128D3"/>
    <w:sectPr w:rsidR="00796CE4" w:rsidSect="0074493F">
      <w:pgSz w:w="11906" w:h="16838"/>
      <w:pgMar w:top="1276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15" w:rsidRDefault="00223615" w:rsidP="00824AC7">
      <w:pPr>
        <w:spacing w:after="0" w:line="240" w:lineRule="auto"/>
      </w:pPr>
      <w:r>
        <w:separator/>
      </w:r>
    </w:p>
  </w:endnote>
  <w:endnote w:type="continuationSeparator" w:id="0">
    <w:p w:rsidR="00223615" w:rsidRDefault="00223615" w:rsidP="0082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15" w:rsidRDefault="00223615" w:rsidP="00824AC7">
      <w:pPr>
        <w:spacing w:after="0" w:line="240" w:lineRule="auto"/>
      </w:pPr>
      <w:r>
        <w:separator/>
      </w:r>
    </w:p>
  </w:footnote>
  <w:footnote w:type="continuationSeparator" w:id="0">
    <w:p w:rsidR="00223615" w:rsidRDefault="00223615" w:rsidP="00824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F"/>
    <w:rsid w:val="00117FFD"/>
    <w:rsid w:val="00223615"/>
    <w:rsid w:val="00336288"/>
    <w:rsid w:val="00560620"/>
    <w:rsid w:val="007128D3"/>
    <w:rsid w:val="0074493F"/>
    <w:rsid w:val="00792F50"/>
    <w:rsid w:val="00796CE4"/>
    <w:rsid w:val="00824AC7"/>
    <w:rsid w:val="008D4426"/>
    <w:rsid w:val="00940190"/>
    <w:rsid w:val="009769A0"/>
    <w:rsid w:val="00C263BC"/>
    <w:rsid w:val="00D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3D75"/>
  <w15:docId w15:val="{EB65FD51-CC80-476B-B0C7-105FB10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493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74493F"/>
    <w:pPr>
      <w:widowControl/>
      <w:wordWrap/>
      <w:autoSpaceDE/>
      <w:autoSpaceDN/>
      <w:snapToGrid w:val="0"/>
      <w:spacing w:after="0" w:line="240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24A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24AC7"/>
  </w:style>
  <w:style w:type="paragraph" w:styleId="a5">
    <w:name w:val="footer"/>
    <w:basedOn w:val="a"/>
    <w:link w:val="Char0"/>
    <w:uiPriority w:val="99"/>
    <w:unhideWhenUsed/>
    <w:rsid w:val="00824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2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dcterms:created xsi:type="dcterms:W3CDTF">2013-06-20T01:34:00Z</dcterms:created>
  <dcterms:modified xsi:type="dcterms:W3CDTF">2020-11-12T01:37:00Z</dcterms:modified>
</cp:coreProperties>
</file>